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22505C" w14:textId="77777777" w:rsidR="00D57FFE" w:rsidRDefault="00D57FFE" w:rsidP="00267E90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3471D1AF" w14:textId="1DCF8A42" w:rsidR="00D57FFE" w:rsidRDefault="00AA0A11" w:rsidP="008127C8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B4537E6" wp14:editId="5409FA2E">
            <wp:extent cx="6083300" cy="1041400"/>
            <wp:effectExtent l="0" t="0" r="1270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0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85EE95" w14:textId="77777777" w:rsidR="00D57FFE" w:rsidRDefault="00D57FFE" w:rsidP="00411C0C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267E90">
        <w:rPr>
          <w:rFonts w:ascii="Arial" w:hAnsi="Arial" w:cs="Arial"/>
          <w:b/>
          <w:bCs/>
          <w:sz w:val="22"/>
          <w:szCs w:val="22"/>
        </w:rPr>
        <w:t>Allegato n°</w:t>
      </w:r>
      <w:r>
        <w:rPr>
          <w:rFonts w:ascii="Arial" w:hAnsi="Arial" w:cs="Arial"/>
          <w:b/>
          <w:bCs/>
          <w:sz w:val="22"/>
          <w:szCs w:val="22"/>
        </w:rPr>
        <w:t>2</w:t>
      </w:r>
    </w:p>
    <w:p w14:paraId="661E92F5" w14:textId="77777777" w:rsidR="00D57FFE" w:rsidRDefault="00D57FFE" w:rsidP="008127C8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</w:p>
    <w:p w14:paraId="3DF8B01F" w14:textId="77777777" w:rsidR="00D57FFE" w:rsidRDefault="00D57FFE" w:rsidP="008127C8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Al Dirigente scolastico </w:t>
      </w:r>
    </w:p>
    <w:p w14:paraId="08897D6A" w14:textId="77777777" w:rsidR="00D57FFE" w:rsidRDefault="00D57FFE" w:rsidP="008127C8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Liceo scientifico Gaspare Aselli</w:t>
      </w:r>
    </w:p>
    <w:p w14:paraId="1D9D116B" w14:textId="77777777" w:rsidR="00D57FFE" w:rsidRDefault="00D57FFE" w:rsidP="008127C8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Via Palestro 31/A</w:t>
      </w:r>
    </w:p>
    <w:p w14:paraId="2DB1FB68" w14:textId="77777777" w:rsidR="00D57FFE" w:rsidRDefault="00D57FFE" w:rsidP="008127C8">
      <w:pPr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Cremona</w:t>
      </w:r>
    </w:p>
    <w:p w14:paraId="20068DD7" w14:textId="77777777" w:rsidR="00D57FFE" w:rsidRDefault="00D57FFE" w:rsidP="00267E90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367C2867" w14:textId="77777777" w:rsidR="00D57FFE" w:rsidRDefault="00D57FFE" w:rsidP="000164F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Il sottoscritto ______________________________________________________________________ </w:t>
      </w:r>
    </w:p>
    <w:p w14:paraId="5426D334" w14:textId="77777777" w:rsidR="00D57FFE" w:rsidRDefault="00D57FFE" w:rsidP="000164FB">
      <w:pPr>
        <w:rPr>
          <w:rFonts w:ascii="Arial" w:hAnsi="Arial" w:cs="Arial"/>
          <w:color w:val="000000"/>
          <w:sz w:val="22"/>
          <w:szCs w:val="22"/>
        </w:rPr>
      </w:pPr>
    </w:p>
    <w:p w14:paraId="70815F49" w14:textId="77777777" w:rsidR="00D57FFE" w:rsidRDefault="00D57FFE" w:rsidP="000164FB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In relazione al modulo</w:t>
      </w:r>
    </w:p>
    <w:p w14:paraId="2E3154DA" w14:textId="77777777" w:rsidR="00D57FFE" w:rsidRDefault="00D57FFE" w:rsidP="000164FB">
      <w:pPr>
        <w:rPr>
          <w:rFonts w:ascii="Arial" w:hAnsi="Arial" w:cs="Arial"/>
          <w:sz w:val="22"/>
          <w:szCs w:val="22"/>
        </w:rPr>
      </w:pPr>
    </w:p>
    <w:p w14:paraId="3591073D" w14:textId="77777777" w:rsidR="00B60319" w:rsidRPr="007D764D" w:rsidRDefault="00B60319" w:rsidP="00B60319">
      <w:pPr>
        <w:rPr>
          <w:rFonts w:ascii="Arial" w:hAnsi="Arial" w:cs="Arial"/>
          <w:b/>
          <w:sz w:val="22"/>
          <w:szCs w:val="22"/>
        </w:rPr>
      </w:pPr>
      <w:r w:rsidRPr="007D764D">
        <w:rPr>
          <w:rFonts w:ascii="Arial" w:hAnsi="Arial" w:cs="Arial"/>
          <w:b/>
          <w:sz w:val="22"/>
          <w:szCs w:val="22"/>
        </w:rPr>
        <w:t>Modulo 1</w:t>
      </w:r>
      <w:r>
        <w:rPr>
          <w:rFonts w:ascii="Arial" w:hAnsi="Arial" w:cs="Arial"/>
          <w:b/>
          <w:sz w:val="22"/>
          <w:szCs w:val="22"/>
        </w:rPr>
        <w:t xml:space="preserve">: </w:t>
      </w:r>
      <w:r w:rsidRPr="005D5D54">
        <w:rPr>
          <w:rFonts w:ascii="Arial" w:hAnsi="Arial" w:cs="Arial"/>
          <w:b/>
          <w:color w:val="000000"/>
          <w:sz w:val="22"/>
          <w:szCs w:val="22"/>
        </w:rPr>
        <w:t>Laboratori scientifici applicati ai beni cultural</w:t>
      </w:r>
      <w:r>
        <w:rPr>
          <w:rFonts w:ascii="Arial" w:hAnsi="Arial" w:cs="Arial"/>
          <w:b/>
          <w:color w:val="000000"/>
          <w:sz w:val="22"/>
          <w:szCs w:val="22"/>
        </w:rPr>
        <w:t>i</w:t>
      </w:r>
    </w:p>
    <w:p w14:paraId="17CF730C" w14:textId="77777777" w:rsidR="00B60319" w:rsidRPr="007D764D" w:rsidRDefault="00B60319" w:rsidP="00B60319">
      <w:pPr>
        <w:rPr>
          <w:rFonts w:ascii="Arial" w:hAnsi="Arial" w:cs="Arial"/>
          <w:b/>
          <w:sz w:val="22"/>
          <w:szCs w:val="22"/>
        </w:rPr>
      </w:pPr>
      <w:r w:rsidRPr="007D764D">
        <w:rPr>
          <w:rFonts w:ascii="Arial" w:hAnsi="Arial" w:cs="Arial"/>
          <w:b/>
          <w:sz w:val="22"/>
          <w:szCs w:val="22"/>
        </w:rPr>
        <w:t>Modulo 2</w:t>
      </w:r>
      <w:r>
        <w:rPr>
          <w:rFonts w:ascii="Arial" w:hAnsi="Arial" w:cs="Arial"/>
          <w:b/>
          <w:sz w:val="22"/>
          <w:szCs w:val="22"/>
        </w:rPr>
        <w:t xml:space="preserve">: </w:t>
      </w:r>
      <w:r w:rsidRPr="005D5D54">
        <w:rPr>
          <w:rFonts w:ascii="Arial" w:hAnsi="Arial" w:cs="Arial"/>
          <w:b/>
          <w:color w:val="000000"/>
          <w:sz w:val="22"/>
          <w:szCs w:val="22"/>
        </w:rPr>
        <w:t>Laboratori scientifici applicati ai beni cultural</w:t>
      </w:r>
      <w:r>
        <w:rPr>
          <w:rFonts w:ascii="Arial" w:hAnsi="Arial" w:cs="Arial"/>
          <w:b/>
          <w:color w:val="000000"/>
          <w:sz w:val="22"/>
          <w:szCs w:val="22"/>
        </w:rPr>
        <w:t>i</w:t>
      </w:r>
    </w:p>
    <w:p w14:paraId="0C7D5C91" w14:textId="77777777" w:rsidR="00B60319" w:rsidRPr="007D764D" w:rsidRDefault="00B60319" w:rsidP="00B60319">
      <w:pPr>
        <w:rPr>
          <w:rFonts w:ascii="Arial" w:hAnsi="Arial" w:cs="Arial"/>
          <w:b/>
          <w:sz w:val="22"/>
          <w:szCs w:val="22"/>
        </w:rPr>
      </w:pPr>
      <w:r w:rsidRPr="007D764D">
        <w:rPr>
          <w:rFonts w:ascii="Arial" w:hAnsi="Arial" w:cs="Arial"/>
          <w:b/>
          <w:sz w:val="22"/>
          <w:szCs w:val="22"/>
        </w:rPr>
        <w:t>Modulo 3</w:t>
      </w:r>
      <w:r>
        <w:rPr>
          <w:rFonts w:ascii="Arial" w:hAnsi="Arial" w:cs="Arial"/>
          <w:b/>
          <w:sz w:val="22"/>
          <w:szCs w:val="22"/>
        </w:rPr>
        <w:t>: Conoscere per tutelare</w:t>
      </w:r>
    </w:p>
    <w:p w14:paraId="4054EBE9" w14:textId="77777777" w:rsidR="00B60319" w:rsidRPr="007D764D" w:rsidRDefault="00B60319" w:rsidP="00B60319">
      <w:pPr>
        <w:rPr>
          <w:rFonts w:ascii="Arial" w:hAnsi="Arial" w:cs="Arial"/>
          <w:b/>
          <w:sz w:val="22"/>
          <w:szCs w:val="22"/>
        </w:rPr>
      </w:pPr>
      <w:r w:rsidRPr="007D764D">
        <w:rPr>
          <w:rFonts w:ascii="Arial" w:hAnsi="Arial" w:cs="Arial"/>
          <w:b/>
          <w:sz w:val="22"/>
          <w:szCs w:val="22"/>
        </w:rPr>
        <w:t>Modulo 4</w:t>
      </w:r>
      <w:r>
        <w:rPr>
          <w:rFonts w:ascii="Arial" w:hAnsi="Arial" w:cs="Arial"/>
          <w:b/>
          <w:sz w:val="22"/>
          <w:szCs w:val="22"/>
        </w:rPr>
        <w:t>: Conoscere per tutelare</w:t>
      </w:r>
    </w:p>
    <w:p w14:paraId="14EB1D31" w14:textId="77777777" w:rsidR="00D57FFE" w:rsidRDefault="00D57FFE" w:rsidP="000164FB">
      <w:pPr>
        <w:rPr>
          <w:rFonts w:ascii="Arial" w:hAnsi="Arial" w:cs="Arial"/>
          <w:sz w:val="22"/>
          <w:szCs w:val="22"/>
        </w:rPr>
      </w:pPr>
    </w:p>
    <w:p w14:paraId="1ACBA896" w14:textId="77777777" w:rsidR="00D57FFE" w:rsidRDefault="00D57FFE" w:rsidP="000164F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Propone la seguente traccia programmatica*</w:t>
      </w:r>
    </w:p>
    <w:p w14:paraId="120F366C" w14:textId="77777777" w:rsidR="00D57FFE" w:rsidRDefault="00D57FFE" w:rsidP="000164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48"/>
        <w:gridCol w:w="5180"/>
      </w:tblGrid>
      <w:tr w:rsidR="00D57FFE" w14:paraId="203E1254" w14:textId="77777777" w:rsidTr="000164FB">
        <w:tc>
          <w:tcPr>
            <w:tcW w:w="4503" w:type="dxa"/>
          </w:tcPr>
          <w:p w14:paraId="6CA77BFD" w14:textId="2302DC0C" w:rsidR="00D57FFE" w:rsidRDefault="00D57FFE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Modulo </w:t>
            </w:r>
            <w:r w:rsidR="0097452B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gramEnd"/>
            <w:r w:rsidR="0097452B">
              <w:rPr>
                <w:rFonts w:ascii="Arial" w:hAnsi="Arial" w:cs="Arial"/>
                <w:sz w:val="22"/>
                <w:szCs w:val="22"/>
              </w:rPr>
              <w:t>consigliato proporre un titolo che caratterizzi il modulo)</w:t>
            </w:r>
          </w:p>
          <w:p w14:paraId="704C7FEF" w14:textId="77777777" w:rsidR="00D57FFE" w:rsidRDefault="00D57FFE">
            <w:pPr>
              <w:rPr>
                <w:rFonts w:ascii="Arial" w:hAnsi="Arial" w:cs="Arial"/>
              </w:rPr>
            </w:pPr>
          </w:p>
        </w:tc>
        <w:tc>
          <w:tcPr>
            <w:tcW w:w="5275" w:type="dxa"/>
          </w:tcPr>
          <w:p w14:paraId="41D4EABC" w14:textId="77777777" w:rsidR="00D57FFE" w:rsidRDefault="00D57FFE">
            <w:pPr>
              <w:rPr>
                <w:rFonts w:ascii="Arial" w:hAnsi="Arial" w:cs="Arial"/>
              </w:rPr>
            </w:pPr>
          </w:p>
        </w:tc>
      </w:tr>
      <w:tr w:rsidR="00D57FFE" w14:paraId="072257DD" w14:textId="77777777" w:rsidTr="000164FB">
        <w:tc>
          <w:tcPr>
            <w:tcW w:w="4503" w:type="dxa"/>
          </w:tcPr>
          <w:p w14:paraId="0851E6CD" w14:textId="77777777" w:rsidR="00D57FFE" w:rsidRDefault="00D57FFE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Destinatari</w:t>
            </w:r>
          </w:p>
        </w:tc>
        <w:tc>
          <w:tcPr>
            <w:tcW w:w="5275" w:type="dxa"/>
          </w:tcPr>
          <w:p w14:paraId="4910087C" w14:textId="77777777" w:rsidR="00D57FFE" w:rsidRDefault="00D57FFE">
            <w:pPr>
              <w:rPr>
                <w:rFonts w:ascii="Arial" w:hAnsi="Arial" w:cs="Arial"/>
              </w:rPr>
            </w:pPr>
          </w:p>
        </w:tc>
      </w:tr>
      <w:tr w:rsidR="00D57FFE" w14:paraId="39B358AC" w14:textId="77777777" w:rsidTr="000164FB">
        <w:tc>
          <w:tcPr>
            <w:tcW w:w="4503" w:type="dxa"/>
          </w:tcPr>
          <w:p w14:paraId="4B917274" w14:textId="77777777" w:rsidR="00D57FFE" w:rsidRDefault="00D57FFE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Contenuti</w:t>
            </w:r>
          </w:p>
        </w:tc>
        <w:tc>
          <w:tcPr>
            <w:tcW w:w="5275" w:type="dxa"/>
          </w:tcPr>
          <w:p w14:paraId="25E0BCAF" w14:textId="77777777" w:rsidR="00D57FFE" w:rsidRDefault="00D57FFE">
            <w:pPr>
              <w:rPr>
                <w:rFonts w:ascii="Arial" w:hAnsi="Arial" w:cs="Arial"/>
              </w:rPr>
            </w:pPr>
          </w:p>
        </w:tc>
      </w:tr>
      <w:tr w:rsidR="00D57FFE" w14:paraId="0CC2B66D" w14:textId="77777777" w:rsidTr="000164FB">
        <w:tc>
          <w:tcPr>
            <w:tcW w:w="4503" w:type="dxa"/>
          </w:tcPr>
          <w:p w14:paraId="305D82D2" w14:textId="77777777" w:rsidR="00D57FFE" w:rsidRDefault="00D57FFE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Metodologia </w:t>
            </w:r>
          </w:p>
        </w:tc>
        <w:tc>
          <w:tcPr>
            <w:tcW w:w="5275" w:type="dxa"/>
          </w:tcPr>
          <w:p w14:paraId="0E707EF2" w14:textId="77777777" w:rsidR="00D57FFE" w:rsidRDefault="00D57FFE">
            <w:pPr>
              <w:rPr>
                <w:rFonts w:ascii="Arial" w:hAnsi="Arial" w:cs="Arial"/>
              </w:rPr>
            </w:pPr>
          </w:p>
        </w:tc>
      </w:tr>
      <w:tr w:rsidR="00D57FFE" w14:paraId="50A3EBB2" w14:textId="77777777" w:rsidTr="000164FB">
        <w:tc>
          <w:tcPr>
            <w:tcW w:w="4503" w:type="dxa"/>
          </w:tcPr>
          <w:p w14:paraId="24DD2307" w14:textId="77777777" w:rsidR="00D57FFE" w:rsidRDefault="00D57FFE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Assegnazione attività conclusiva per la rielaborazione dell’attività svolta, da realizzare durante le ore di corso e caricare sulla piattaforma dedicata.</w:t>
            </w:r>
          </w:p>
        </w:tc>
        <w:tc>
          <w:tcPr>
            <w:tcW w:w="5275" w:type="dxa"/>
          </w:tcPr>
          <w:p w14:paraId="52959C8F" w14:textId="77777777" w:rsidR="00D57FFE" w:rsidRDefault="00D57FFE">
            <w:pPr>
              <w:rPr>
                <w:rFonts w:ascii="Arial" w:hAnsi="Arial" w:cs="Arial"/>
              </w:rPr>
            </w:pPr>
          </w:p>
        </w:tc>
      </w:tr>
    </w:tbl>
    <w:p w14:paraId="3B95EC06" w14:textId="3FC088AF" w:rsidR="00D57FFE" w:rsidRDefault="00D57FFE" w:rsidP="000164F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(* dovrà essere compilata per ciascun modulo a cui l’aspirante propone la propria candidatura</w:t>
      </w:r>
      <w:r w:rsidR="0097452B">
        <w:rPr>
          <w:rFonts w:ascii="Arial" w:hAnsi="Arial" w:cs="Arial"/>
          <w:sz w:val="22"/>
          <w:szCs w:val="22"/>
        </w:rPr>
        <w:t xml:space="preserve"> come esperto</w:t>
      </w:r>
      <w:r>
        <w:rPr>
          <w:rFonts w:ascii="Arial" w:hAnsi="Arial" w:cs="Arial"/>
          <w:sz w:val="22"/>
          <w:szCs w:val="22"/>
        </w:rPr>
        <w:t>).</w:t>
      </w:r>
    </w:p>
    <w:p w14:paraId="018C6C4A" w14:textId="77777777" w:rsidR="00D57FFE" w:rsidRDefault="00D57FFE" w:rsidP="000164FB">
      <w:pPr>
        <w:rPr>
          <w:rFonts w:ascii="Arial" w:hAnsi="Arial" w:cs="Arial"/>
          <w:sz w:val="22"/>
          <w:szCs w:val="22"/>
        </w:rPr>
      </w:pPr>
    </w:p>
    <w:p w14:paraId="0322F8A7" w14:textId="77777777" w:rsidR="00D57FFE" w:rsidRDefault="00D57FFE" w:rsidP="00267E90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6FA9C0C2" w14:textId="77777777" w:rsidR="00D57FFE" w:rsidRDefault="00D57FFE" w:rsidP="00267E90">
      <w:pPr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14:paraId="5E54D09D" w14:textId="77777777" w:rsidR="00D57FFE" w:rsidRDefault="00D57FFE" w:rsidP="000164FB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6D40B8C" w14:textId="77777777" w:rsidR="00D57FFE" w:rsidRDefault="00D57FFE" w:rsidP="00267E90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3FCBE502" w14:textId="53E4D580" w:rsidR="00D57FFE" w:rsidRPr="007D764D" w:rsidRDefault="0097452B" w:rsidP="009976D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Cremona, lì ______________</w:t>
      </w:r>
      <w:r w:rsidR="00D57FFE" w:rsidRPr="007D764D">
        <w:rPr>
          <w:rFonts w:ascii="Arial" w:hAnsi="Arial" w:cs="Arial"/>
          <w:sz w:val="22"/>
          <w:szCs w:val="22"/>
        </w:rPr>
        <w:t>____ FIRMA___________________________</w:t>
      </w:r>
      <w:r>
        <w:rPr>
          <w:rFonts w:ascii="Arial" w:hAnsi="Arial" w:cs="Arial"/>
          <w:sz w:val="22"/>
          <w:szCs w:val="22"/>
        </w:rPr>
        <w:t>______</w:t>
      </w:r>
      <w:r w:rsidR="00D57FFE" w:rsidRPr="007D764D">
        <w:rPr>
          <w:rFonts w:ascii="Arial" w:hAnsi="Arial" w:cs="Arial"/>
          <w:sz w:val="22"/>
          <w:szCs w:val="22"/>
        </w:rPr>
        <w:t>___________</w:t>
      </w:r>
    </w:p>
    <w:p w14:paraId="0C1D4DFA" w14:textId="77777777" w:rsidR="00D57FFE" w:rsidRDefault="00D57FFE" w:rsidP="003241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sectPr w:rsidR="00D57FFE" w:rsidSect="003E74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16AC9E" w14:textId="77777777" w:rsidR="00A002D8" w:rsidRDefault="00A002D8" w:rsidP="00267E90">
      <w:r>
        <w:separator/>
      </w:r>
    </w:p>
  </w:endnote>
  <w:endnote w:type="continuationSeparator" w:id="0">
    <w:p w14:paraId="3042006B" w14:textId="77777777" w:rsidR="00A002D8" w:rsidRDefault="00A002D8" w:rsidP="00267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6EB873" w14:textId="77777777" w:rsidR="00A002D8" w:rsidRDefault="00A002D8" w:rsidP="00267E90">
      <w:r>
        <w:separator/>
      </w:r>
    </w:p>
  </w:footnote>
  <w:footnote w:type="continuationSeparator" w:id="0">
    <w:p w14:paraId="1C6BDBBC" w14:textId="77777777" w:rsidR="00A002D8" w:rsidRDefault="00A002D8" w:rsidP="00267E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E90"/>
    <w:rsid w:val="000164FB"/>
    <w:rsid w:val="00032AE7"/>
    <w:rsid w:val="00231F0A"/>
    <w:rsid w:val="00267E90"/>
    <w:rsid w:val="00321188"/>
    <w:rsid w:val="00324161"/>
    <w:rsid w:val="0035692E"/>
    <w:rsid w:val="003D5262"/>
    <w:rsid w:val="003E7466"/>
    <w:rsid w:val="00411C0C"/>
    <w:rsid w:val="005350AC"/>
    <w:rsid w:val="005E22EE"/>
    <w:rsid w:val="00703907"/>
    <w:rsid w:val="007D764D"/>
    <w:rsid w:val="008127C8"/>
    <w:rsid w:val="0082360E"/>
    <w:rsid w:val="008269B9"/>
    <w:rsid w:val="00890EBA"/>
    <w:rsid w:val="008A1E03"/>
    <w:rsid w:val="008A46DC"/>
    <w:rsid w:val="0097452B"/>
    <w:rsid w:val="009976D1"/>
    <w:rsid w:val="00A002D8"/>
    <w:rsid w:val="00A023E1"/>
    <w:rsid w:val="00A152D4"/>
    <w:rsid w:val="00AA0A11"/>
    <w:rsid w:val="00AA33EA"/>
    <w:rsid w:val="00AC7AC0"/>
    <w:rsid w:val="00B36923"/>
    <w:rsid w:val="00B60319"/>
    <w:rsid w:val="00BC64BD"/>
    <w:rsid w:val="00C03E73"/>
    <w:rsid w:val="00C5306C"/>
    <w:rsid w:val="00D326B0"/>
    <w:rsid w:val="00D57FFE"/>
    <w:rsid w:val="00DA37F1"/>
    <w:rsid w:val="00DC036C"/>
    <w:rsid w:val="00DD1163"/>
    <w:rsid w:val="00DE5F82"/>
    <w:rsid w:val="00F34CFC"/>
    <w:rsid w:val="00F63D48"/>
    <w:rsid w:val="00F65DAC"/>
    <w:rsid w:val="00F84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05F2F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80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67E90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rsid w:val="00267E9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267E90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rsid w:val="00267E9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267E90"/>
    <w:rPr>
      <w:rFonts w:ascii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rsid w:val="00267E90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267E9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267E90"/>
    <w:rPr>
      <w:rFonts w:ascii="Tahoma" w:hAnsi="Tahoma" w:cs="Tahoma"/>
      <w:sz w:val="16"/>
      <w:szCs w:val="16"/>
      <w:lang w:eastAsia="it-IT"/>
    </w:rPr>
  </w:style>
  <w:style w:type="paragraph" w:customStyle="1" w:styleId="Default">
    <w:name w:val="Default"/>
    <w:uiPriority w:val="99"/>
    <w:rsid w:val="0032416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9464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4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776</Characters>
  <Application>Microsoft Macintosh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lab_1_sette</dc:creator>
  <cp:keywords/>
  <dc:description/>
  <cp:lastModifiedBy>Utente di Microsoft Office</cp:lastModifiedBy>
  <cp:revision>3</cp:revision>
  <dcterms:created xsi:type="dcterms:W3CDTF">2018-09-26T10:03:00Z</dcterms:created>
  <dcterms:modified xsi:type="dcterms:W3CDTF">2018-10-05T18:03:00Z</dcterms:modified>
</cp:coreProperties>
</file>